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2A4C" w14:textId="77777777" w:rsidR="003D058C" w:rsidRDefault="003D058C" w:rsidP="003D058C">
      <w:r>
        <w:t xml:space="preserve">Termíny </w:t>
      </w:r>
      <w:proofErr w:type="gramStart"/>
      <w:r>
        <w:t>( předpokládané</w:t>
      </w:r>
      <w:proofErr w:type="gramEnd"/>
      <w:r>
        <w:t>)  zasedání rady obce Sosnová na rok 2021</w:t>
      </w:r>
    </w:p>
    <w:p w14:paraId="234A800D" w14:textId="77777777" w:rsidR="003D058C" w:rsidRDefault="003D058C" w:rsidP="003D058C">
      <w:r>
        <w:t>11.leden</w:t>
      </w:r>
    </w:p>
    <w:p w14:paraId="7C1F2F69" w14:textId="77777777" w:rsidR="003D058C" w:rsidRDefault="003D058C" w:rsidP="003D058C">
      <w:r>
        <w:t>8. únor</w:t>
      </w:r>
    </w:p>
    <w:p w14:paraId="536AD44B" w14:textId="77777777" w:rsidR="003D058C" w:rsidRDefault="003D058C" w:rsidP="003D058C">
      <w:r>
        <w:t>15. březen</w:t>
      </w:r>
    </w:p>
    <w:p w14:paraId="445F128B" w14:textId="77777777" w:rsidR="003D058C" w:rsidRDefault="003D058C" w:rsidP="003D058C">
      <w:r>
        <w:t>12. duben</w:t>
      </w:r>
    </w:p>
    <w:p w14:paraId="0E573B69" w14:textId="77777777" w:rsidR="003D058C" w:rsidRDefault="003D058C" w:rsidP="003D058C">
      <w:r>
        <w:t>17. květen</w:t>
      </w:r>
    </w:p>
    <w:p w14:paraId="438EE79D" w14:textId="77777777" w:rsidR="003D058C" w:rsidRDefault="003D058C" w:rsidP="003D058C">
      <w:r>
        <w:t>14. červen</w:t>
      </w:r>
    </w:p>
    <w:p w14:paraId="5C583BEA" w14:textId="77777777" w:rsidR="003D058C" w:rsidRDefault="003D058C" w:rsidP="003D058C">
      <w:r>
        <w:t>13. září</w:t>
      </w:r>
    </w:p>
    <w:p w14:paraId="3FFF5D98" w14:textId="77777777" w:rsidR="003D058C" w:rsidRDefault="003D058C" w:rsidP="003D058C">
      <w:r>
        <w:t>11. říjen</w:t>
      </w:r>
    </w:p>
    <w:p w14:paraId="42B6650A" w14:textId="77777777" w:rsidR="003D058C" w:rsidRDefault="003D058C" w:rsidP="003D058C">
      <w:r>
        <w:t>15. listopad</w:t>
      </w:r>
    </w:p>
    <w:p w14:paraId="6A4EFBC9" w14:textId="77777777" w:rsidR="003D058C" w:rsidRDefault="003D058C" w:rsidP="003D058C">
      <w:r>
        <w:t>1. prosinec</w:t>
      </w:r>
    </w:p>
    <w:p w14:paraId="731E2EF9" w14:textId="77777777" w:rsidR="003D058C" w:rsidRDefault="003D058C" w:rsidP="003D058C"/>
    <w:p w14:paraId="67FD084E" w14:textId="77777777" w:rsidR="003D058C" w:rsidRDefault="003D058C" w:rsidP="003D058C">
      <w:r>
        <w:t xml:space="preserve">Termíny </w:t>
      </w:r>
      <w:proofErr w:type="gramStart"/>
      <w:r>
        <w:t>( předpokládané</w:t>
      </w:r>
      <w:proofErr w:type="gramEnd"/>
      <w:r>
        <w:t>) zasedání zastupitelstva obce Sosnová na rok 2021</w:t>
      </w:r>
    </w:p>
    <w:p w14:paraId="7134904B" w14:textId="77777777" w:rsidR="003D058C" w:rsidRDefault="003D058C" w:rsidP="003D058C">
      <w:r>
        <w:t>25. leden</w:t>
      </w:r>
    </w:p>
    <w:p w14:paraId="08908609" w14:textId="77777777" w:rsidR="003D058C" w:rsidRDefault="003D058C" w:rsidP="003D058C">
      <w:r>
        <w:t>22. únor</w:t>
      </w:r>
    </w:p>
    <w:p w14:paraId="2B72B341" w14:textId="77777777" w:rsidR="003D058C" w:rsidRDefault="003D058C" w:rsidP="003D058C">
      <w:r>
        <w:t xml:space="preserve">29.březen </w:t>
      </w:r>
    </w:p>
    <w:p w14:paraId="6A538FFD" w14:textId="77777777" w:rsidR="003D058C" w:rsidRDefault="003D058C" w:rsidP="003D058C">
      <w:r>
        <w:t>26. duben</w:t>
      </w:r>
    </w:p>
    <w:p w14:paraId="22C7D2C6" w14:textId="77777777" w:rsidR="003D058C" w:rsidRDefault="003D058C" w:rsidP="003D058C">
      <w:r>
        <w:t>31. květen</w:t>
      </w:r>
    </w:p>
    <w:p w14:paraId="66EDC50D" w14:textId="77777777" w:rsidR="003D058C" w:rsidRDefault="003D058C" w:rsidP="003D058C">
      <w:r>
        <w:t>28. červen</w:t>
      </w:r>
    </w:p>
    <w:p w14:paraId="4AAD7CBB" w14:textId="77777777" w:rsidR="003D058C" w:rsidRDefault="003D058C" w:rsidP="003D058C">
      <w:r>
        <w:t>27. září</w:t>
      </w:r>
    </w:p>
    <w:p w14:paraId="7C96F92E" w14:textId="77777777" w:rsidR="003D058C" w:rsidRDefault="003D058C" w:rsidP="003D058C">
      <w:r>
        <w:t>25. říjen</w:t>
      </w:r>
    </w:p>
    <w:p w14:paraId="46E26574" w14:textId="77777777" w:rsidR="003D058C" w:rsidRDefault="003D058C" w:rsidP="003D058C">
      <w:r>
        <w:t>29. listopad</w:t>
      </w:r>
    </w:p>
    <w:p w14:paraId="765AE3D6" w14:textId="77777777" w:rsidR="003D058C" w:rsidRDefault="003D058C" w:rsidP="003D058C">
      <w:r>
        <w:t>13. prosinec</w:t>
      </w:r>
    </w:p>
    <w:p w14:paraId="17E37AA3" w14:textId="77777777" w:rsidR="003D058C" w:rsidRDefault="003D058C" w:rsidP="003D058C"/>
    <w:p w14:paraId="0C5B1DA5" w14:textId="77777777" w:rsidR="00D47658" w:rsidRDefault="00D47658"/>
    <w:sectPr w:rsidR="00D4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8C"/>
    <w:rsid w:val="003D058C"/>
    <w:rsid w:val="00D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26E7"/>
  <w15:chartTrackingRefBased/>
  <w15:docId w15:val="{9C08B16B-125A-4367-9C26-F12FB77F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58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dcterms:created xsi:type="dcterms:W3CDTF">2020-12-14T08:57:00Z</dcterms:created>
  <dcterms:modified xsi:type="dcterms:W3CDTF">2020-12-14T08:57:00Z</dcterms:modified>
</cp:coreProperties>
</file>